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AA" w:rsidRDefault="00A743AA" w:rsidP="00A743AA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</w:t>
      </w:r>
      <w:r>
        <w:rPr>
          <w:rFonts w:ascii="Segoe UI" w:hAnsi="Segoe UI" w:cs="Segoe UI"/>
          <w:color w:val="212121"/>
          <w:sz w:val="23"/>
          <w:szCs w:val="23"/>
        </w:rPr>
        <w:t xml:space="preserve">tipendium prorektora pro bakalářské a magisterské studium, </w:t>
      </w:r>
      <w:r>
        <w:rPr>
          <w:rFonts w:ascii="Segoe UI" w:hAnsi="Segoe UI" w:cs="Segoe UI"/>
          <w:color w:val="212121"/>
          <w:sz w:val="23"/>
          <w:szCs w:val="23"/>
        </w:rPr>
        <w:t xml:space="preserve">pro studenty bakalářských a magisterských studijních programů, </w:t>
      </w:r>
      <w:bookmarkStart w:id="0" w:name="_GoBack"/>
      <w:bookmarkEnd w:id="0"/>
      <w:r>
        <w:rPr>
          <w:rFonts w:ascii="Segoe UI" w:hAnsi="Segoe UI" w:cs="Segoe UI"/>
          <w:color w:val="212121"/>
          <w:sz w:val="23"/>
          <w:szCs w:val="23"/>
        </w:rPr>
        <w:t>vypsané ve 4 kategoriích:</w:t>
      </w:r>
    </w:p>
    <w:p w:rsidR="00A743AA" w:rsidRDefault="00A743AA" w:rsidP="00A743AA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Publikace na konferenci nebo v odborném časopisu;</w:t>
      </w:r>
    </w:p>
    <w:p w:rsidR="00A743AA" w:rsidRDefault="00A743AA" w:rsidP="00A743AA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Úspěch v (mezi)národní soutěži či jiná reprezentace ČVUT;</w:t>
      </w:r>
    </w:p>
    <w:p w:rsidR="00A743AA" w:rsidRDefault="00A743AA" w:rsidP="00A743AA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Pomoc při výuce odborných předmětů na ZŠ nebo SŠ;</w:t>
      </w:r>
    </w:p>
    <w:p w:rsidR="00A743AA" w:rsidRDefault="00A743AA" w:rsidP="00A743AA">
      <w:pPr>
        <w:pStyle w:val="Normln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* Zvláštní prospěchové stipendium.</w:t>
      </w:r>
    </w:p>
    <w:p w:rsidR="00C6539F" w:rsidRDefault="00C6539F"/>
    <w:sectPr w:rsidR="00C6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AA"/>
    <w:rsid w:val="00A743AA"/>
    <w:rsid w:val="00C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12F"/>
  <w15:chartTrackingRefBased/>
  <w15:docId w15:val="{BE0FB822-1001-4583-8826-E1222195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43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Neufusová</dc:creator>
  <cp:keywords/>
  <dc:description/>
  <cp:lastModifiedBy>Stela Neufusová</cp:lastModifiedBy>
  <cp:revision>1</cp:revision>
  <dcterms:created xsi:type="dcterms:W3CDTF">2021-06-28T09:41:00Z</dcterms:created>
  <dcterms:modified xsi:type="dcterms:W3CDTF">2021-06-28T09:43:00Z</dcterms:modified>
</cp:coreProperties>
</file>